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147" w:rsidRDefault="00973147" w:rsidP="00973147">
      <w:pPr>
        <w:tabs>
          <w:tab w:val="left" w:pos="0"/>
        </w:tabs>
        <w:spacing w:after="0" w:line="240" w:lineRule="auto"/>
        <w:ind w:firstLine="284"/>
        <w:jc w:val="right"/>
        <w:rPr>
          <w:rFonts w:ascii="Times New Roman" w:hAnsi="Times New Roman"/>
          <w:sz w:val="24"/>
          <w:szCs w:val="24"/>
        </w:rPr>
      </w:pPr>
      <w:r w:rsidRPr="00973147">
        <w:rPr>
          <w:rFonts w:ascii="Times New Roman" w:hAnsi="Times New Roman"/>
          <w:sz w:val="24"/>
          <w:szCs w:val="24"/>
        </w:rPr>
        <w:t>Приложение к приказу № 70 от 05.03.25.</w:t>
      </w:r>
    </w:p>
    <w:p w:rsidR="009A0FCD" w:rsidRDefault="009A0FCD" w:rsidP="009A0FCD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График </w:t>
      </w:r>
      <w:r w:rsidR="005F793F">
        <w:rPr>
          <w:rFonts w:ascii="Times New Roman" w:hAnsi="Times New Roman"/>
          <w:sz w:val="24"/>
          <w:szCs w:val="24"/>
        </w:rPr>
        <w:t>про</w:t>
      </w:r>
      <w:r>
        <w:rPr>
          <w:rFonts w:ascii="Times New Roman" w:hAnsi="Times New Roman"/>
          <w:sz w:val="24"/>
          <w:szCs w:val="24"/>
        </w:rPr>
        <w:t xml:space="preserve">межуточной аттестации учащихся </w:t>
      </w:r>
      <w:r w:rsidR="005F793F">
        <w:rPr>
          <w:rFonts w:ascii="Times New Roman" w:hAnsi="Times New Roman"/>
          <w:sz w:val="24"/>
          <w:szCs w:val="24"/>
        </w:rPr>
        <w:t>2 – 9 классов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5F793F" w:rsidRDefault="00365016" w:rsidP="009A0FCD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2024-2025</w:t>
      </w:r>
      <w:r w:rsidR="005F793F">
        <w:rPr>
          <w:rFonts w:ascii="Times New Roman" w:hAnsi="Times New Roman"/>
          <w:sz w:val="24"/>
          <w:szCs w:val="24"/>
        </w:rPr>
        <w:t xml:space="preserve"> учебном году</w:t>
      </w:r>
    </w:p>
    <w:p w:rsidR="005F793F" w:rsidRDefault="005F793F" w:rsidP="009A0FCD">
      <w:pPr>
        <w:tabs>
          <w:tab w:val="left" w:pos="0"/>
        </w:tabs>
        <w:spacing w:after="0" w:line="240" w:lineRule="auto"/>
        <w:ind w:firstLine="284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Начальное общее образование</w:t>
      </w:r>
    </w:p>
    <w:tbl>
      <w:tblPr>
        <w:tblW w:w="1119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2127"/>
        <w:gridCol w:w="4281"/>
        <w:gridCol w:w="2804"/>
        <w:gridCol w:w="1276"/>
      </w:tblGrid>
      <w:tr w:rsidR="005F793F" w:rsidTr="009A0FCD">
        <w:trPr>
          <w:cantSplit/>
          <w:trHeight w:val="7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793F" w:rsidRDefault="005F793F" w:rsidP="009A0FCD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класс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Учитель/ассистент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ind w:right="-284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5F793F" w:rsidTr="009A0FC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мая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365016" w:rsidP="009A0FCD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365016" w:rsidP="009A0FCD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апреля</w:t>
            </w:r>
          </w:p>
        </w:tc>
      </w:tr>
      <w:tr w:rsidR="005F793F" w:rsidTr="009A0FCD">
        <w:trPr>
          <w:trHeight w:val="357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  язык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365016" w:rsidP="009A0FCD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21 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апреля 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365016" w:rsidP="009A0FCD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апреля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Тестирование 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A0FC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365016" w:rsidP="009A0FCD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DD262D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26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DD262D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262D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DD262D" w:rsidRDefault="00365016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5F793F" w:rsidRPr="00DD26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DD262D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262D"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DD262D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262D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DD262D" w:rsidRDefault="00365016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5F793F" w:rsidRPr="00DD26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Сдача нормативов/</w:t>
            </w:r>
          </w:p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365016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A0FCD">
        <w:trPr>
          <w:trHeight w:val="281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Тимофеев, Игнатова В.М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365016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A0FC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365016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365016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365016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365016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Коми 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>язык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365016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DD262D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365016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 апреля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365016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DD262D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365016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365016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Сдача нормативов/</w:t>
            </w:r>
          </w:p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365016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Тимофеев Т.Ю.</w:t>
            </w:r>
            <w:r w:rsidR="0036501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,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Игнатова 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365016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RPr="00495468" w:rsidTr="009A0FCD"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365016" w:rsidRDefault="00365016" w:rsidP="0036501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F" w:rsidRDefault="00A206F1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  <w:p w:rsidR="005F793F" w:rsidRDefault="005F793F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365016" w:rsidRDefault="00365016" w:rsidP="0036501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</w:t>
            </w:r>
            <w:r w:rsidR="005F793F" w:rsidRPr="0036501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A206F1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DD262D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262D">
              <w:rPr>
                <w:rFonts w:ascii="Times New Roman" w:hAnsi="Times New Roman"/>
                <w:sz w:val="24"/>
                <w:szCs w:val="24"/>
                <w:lang w:eastAsia="en-US"/>
              </w:rPr>
              <w:t>Родной (русский) язык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DD262D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DD262D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365016" w:rsidRDefault="00365016" w:rsidP="0036501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DD262D" w:rsidRDefault="00A206F1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  <w:r w:rsidR="005F793F" w:rsidRPr="00DD26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декабря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Окружающий мир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365016" w:rsidRDefault="00365016" w:rsidP="0036501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</w:t>
            </w:r>
            <w:r w:rsidR="005F793F" w:rsidRPr="0036501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A206F1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  язык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365016" w:rsidRDefault="00365016" w:rsidP="0036501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A206F1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Литературное чтение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365016" w:rsidRDefault="00365016" w:rsidP="0036501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A206F1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Родная (русская) литература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365016" w:rsidRDefault="00365016" w:rsidP="0036501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A206F1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Технология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365016" w:rsidRDefault="00365016" w:rsidP="0036501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</w:t>
            </w:r>
            <w:r w:rsidR="005F793F" w:rsidRPr="0036501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A206F1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365016" w:rsidRDefault="00365016" w:rsidP="0036501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A206F1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365016" w:rsidRDefault="00365016" w:rsidP="0036501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Жикина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Н.А.,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A206F1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Сдача нормативов/</w:t>
            </w:r>
          </w:p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365016" w:rsidRDefault="00365016" w:rsidP="0036501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A206F1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365016" w:rsidRDefault="005F793F" w:rsidP="00365016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365016">
              <w:rPr>
                <w:rFonts w:ascii="Times New Roman" w:hAnsi="Times New Roman"/>
                <w:sz w:val="24"/>
                <w:szCs w:val="24"/>
                <w:lang w:eastAsia="en-US"/>
              </w:rPr>
              <w:t>Тимофеев Т.Ю,</w:t>
            </w:r>
            <w:r w:rsidR="00A206F1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365016">
              <w:rPr>
                <w:rFonts w:ascii="Times New Roman" w:hAnsi="Times New Roman"/>
                <w:sz w:val="24"/>
                <w:szCs w:val="24"/>
                <w:lang w:eastAsia="en-US"/>
              </w:rPr>
              <w:t>Игнатова ВМ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A206F1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A0FCD"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365016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ОРКСЭ</w:t>
            </w:r>
          </w:p>
        </w:tc>
        <w:tc>
          <w:tcPr>
            <w:tcW w:w="4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3650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Итоговый проект</w:t>
            </w:r>
          </w:p>
        </w:tc>
        <w:tc>
          <w:tcPr>
            <w:tcW w:w="2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365016" w:rsidRDefault="005F793F" w:rsidP="00A206F1">
            <w:pPr>
              <w:tabs>
                <w:tab w:val="left" w:pos="37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 w:rsidRPr="00365016">
              <w:rPr>
                <w:rFonts w:ascii="Times New Roman" w:hAnsi="Times New Roman"/>
                <w:sz w:val="24"/>
                <w:szCs w:val="24"/>
                <w:lang w:eastAsia="en-US"/>
              </w:rPr>
              <w:t>МишаринаМ.В</w:t>
            </w:r>
            <w:proofErr w:type="spellEnd"/>
            <w:r w:rsidRPr="00365016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  <w:r w:rsidR="00A206F1">
              <w:rPr>
                <w:rFonts w:ascii="Times New Roman" w:hAnsi="Times New Roman"/>
                <w:sz w:val="24"/>
                <w:szCs w:val="24"/>
                <w:lang w:eastAsia="en-US"/>
              </w:rPr>
              <w:t>, Попова М.В.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A206F1" w:rsidP="00365016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</w:tbl>
    <w:p w:rsidR="001E6E9E" w:rsidRDefault="001E6E9E" w:rsidP="009A0FCD">
      <w:pPr>
        <w:spacing w:after="0" w:line="240" w:lineRule="auto"/>
      </w:pPr>
    </w:p>
    <w:p w:rsidR="009A0FCD" w:rsidRDefault="009A0FCD" w:rsidP="009A0FCD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</w:p>
    <w:p w:rsidR="005F793F" w:rsidRPr="009A0FCD" w:rsidRDefault="005F793F" w:rsidP="009A0FCD">
      <w:pPr>
        <w:spacing w:after="0" w:line="240" w:lineRule="auto"/>
        <w:ind w:right="-28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Основное общее образование</w:t>
      </w:r>
    </w:p>
    <w:tbl>
      <w:tblPr>
        <w:tblpPr w:leftFromText="180" w:rightFromText="180" w:bottomFromText="200" w:vertAnchor="text" w:horzAnchor="margin" w:tblpXSpec="center" w:tblpY="597"/>
        <w:tblOverlap w:val="never"/>
        <w:tblW w:w="108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2125"/>
        <w:gridCol w:w="3825"/>
        <w:gridCol w:w="3259"/>
        <w:gridCol w:w="1274"/>
      </w:tblGrid>
      <w:tr w:rsidR="005F793F" w:rsidTr="00973147">
        <w:trPr>
          <w:cantSplit/>
          <w:trHeight w:val="99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5F793F" w:rsidRDefault="005F793F" w:rsidP="00973147">
            <w:pPr>
              <w:spacing w:after="0" w:line="240" w:lineRule="auto"/>
              <w:ind w:left="113" w:right="113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Предмет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Форма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Учитель/ассистент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Сроки</w:t>
            </w:r>
          </w:p>
        </w:tc>
      </w:tr>
      <w:tr w:rsidR="005F793F" w:rsidTr="009731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М.В.,Пивкина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3198B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73147">
        <w:trPr>
          <w:trHeight w:val="273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Халимоненко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1565D2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 язык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Халимоненко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3198B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 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3198B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Биология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9914AB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Нестерова М.А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>., Попова МВ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3198B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9914AB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Нестерова М.А.,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Попова МВ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3198B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Тестирование 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Мишарина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3198B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МишаринаМ.В,ИгнатоваВМ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1565D2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МишаринаМ.В,ИгнатоваВМ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1565D2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Сдача нормативов /Комплексная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Н.Р., Игнатова В.М.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1565D2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Тимофеев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Т.Ю,Игнатова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Мишарина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М.В., </w:t>
            </w:r>
            <w:r w:rsidR="009914AB">
              <w:rPr>
                <w:rFonts w:ascii="Times New Roman" w:hAnsi="Times New Roman"/>
                <w:sz w:val="24"/>
                <w:szCs w:val="24"/>
                <w:lang w:eastAsia="en-US"/>
              </w:rPr>
              <w:t>Попова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F" w:rsidRDefault="005F79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Игнатова В.М., </w:t>
            </w:r>
            <w:r w:rsidR="009914AB">
              <w:rPr>
                <w:rFonts w:ascii="Times New Roman" w:hAnsi="Times New Roman"/>
                <w:sz w:val="24"/>
                <w:szCs w:val="24"/>
                <w:lang w:eastAsia="en-US"/>
              </w:rPr>
              <w:t>Попова М.В.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1565D2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 апреля</w:t>
            </w:r>
          </w:p>
        </w:tc>
      </w:tr>
      <w:tr w:rsidR="005F793F" w:rsidTr="009731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 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Математика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Попова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М.В.,Пивкина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Халимоненко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84598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9914AB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Нестерова М.А.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>, Попова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  язык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Халимоненко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84598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24 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>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color w:val="FF0000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84598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Мишарина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84598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 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МишаринаМ.В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ИгнатоваВ.М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84598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84598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Н.Р., Игнатова В.М.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84598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апреля</w:t>
            </w:r>
          </w:p>
        </w:tc>
      </w:tr>
      <w:tr w:rsidR="005F793F" w:rsidTr="00973147">
        <w:trPr>
          <w:trHeight w:val="591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Тимофеев Т.Ю, Игнатова В.М.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793F" w:rsidRDefault="00884598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Игнатова В.М., </w:t>
            </w:r>
            <w:r w:rsidR="009914AB">
              <w:rPr>
                <w:rFonts w:ascii="Times New Roman" w:hAnsi="Times New Roman"/>
                <w:sz w:val="24"/>
                <w:szCs w:val="24"/>
                <w:lang w:eastAsia="en-US"/>
              </w:rPr>
              <w:t>Попова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  <w:r w:rsidR="00884598"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84598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ОДНКНР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Мишарина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М.В., </w:t>
            </w:r>
            <w:r w:rsidR="009914AB">
              <w:rPr>
                <w:rFonts w:ascii="Times New Roman" w:hAnsi="Times New Roman"/>
                <w:sz w:val="24"/>
                <w:szCs w:val="24"/>
                <w:lang w:eastAsia="en-US"/>
              </w:rPr>
              <w:t>Попова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F" w:rsidRDefault="00884598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9914AB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Нестерова М.А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>., Попова МВ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84598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Попова М.В., Пивкина Е.А.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6296A" w:rsidP="00973147">
            <w:pPr>
              <w:spacing w:after="0" w:line="240" w:lineRule="auto"/>
              <w:rPr>
                <w:rFonts w:ascii="Times New Roman" w:hAnsi="Times New Roman"/>
                <w:lang w:eastAsia="en-US"/>
              </w:rPr>
            </w:pPr>
            <w:r>
              <w:rPr>
                <w:rFonts w:ascii="Times New Roman" w:hAnsi="Times New Roman"/>
                <w:lang w:eastAsia="en-US"/>
              </w:rPr>
              <w:t>28 апреля</w:t>
            </w:r>
          </w:p>
        </w:tc>
      </w:tr>
      <w:tr w:rsidR="005F793F" w:rsidTr="00973147">
        <w:trPr>
          <w:trHeight w:val="30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Халимоненко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Кирушева</w:t>
            </w:r>
            <w:proofErr w:type="spellEnd"/>
            <w:r w:rsidR="00973147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6296A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973147" w:rsidTr="00973147">
        <w:trPr>
          <w:trHeight w:val="240"/>
        </w:trPr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3147" w:rsidRDefault="00973147" w:rsidP="009731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Вероятность и статистика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Попова М.В., Пивкина Е.А.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3147" w:rsidRDefault="00973147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 мая</w:t>
            </w:r>
            <w:bookmarkStart w:id="0" w:name="_GoBack"/>
            <w:bookmarkEnd w:id="0"/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Халимоненко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6296A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9914AB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Нестерова М.А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>., Попова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6296A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Попова М.В., Пивкина Е.А.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6296A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  язык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КирушеваЕ.П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Халимоненко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6296A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МишаринаМ.В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Н.Р.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6296A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 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Музыка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МишаринаМ.В,ИгнатоваВМ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6296A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 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Попова М.В., Пивкина Е.А.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6296A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 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Изобразительное искусство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МишаринаМ.В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.,</w:t>
            </w:r>
          </w:p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Игнатова В.М.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6296A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Н.Р., Игнатова В.М.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6296A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Тимофеев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Т.Ю,Игнатова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6296A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 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Игнатова В.М., </w:t>
            </w:r>
            <w:r w:rsidR="009914AB">
              <w:rPr>
                <w:rFonts w:ascii="Times New Roman" w:hAnsi="Times New Roman"/>
                <w:sz w:val="24"/>
                <w:szCs w:val="24"/>
                <w:lang w:eastAsia="en-US"/>
              </w:rPr>
              <w:t>Попова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6296A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6296A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9914AB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Нестерова М.А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>., Попова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6296A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Пивкина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Е.А.,Попова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6296A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Алгебра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Пивкина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Е.А.,Попова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6296A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Геометрия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Пивкина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Е.А.,Попова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F17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 апреля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Халимоненко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6296A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Родной (русский) язык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Изложение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F17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5F793F" w:rsidRPr="00DD262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декабря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  язык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Тестирование 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Халимоненко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F17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F17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Родная (русская) литература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Итоговый проект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Халимоненко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F17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 (юноши), тестирование ( девушки)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Н.Р.,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Мишарина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F17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3198B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Нестерова М.А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>., Попова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F17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F17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Музыка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МишаринаМ.В,ИгнатоваВМ</w:t>
            </w:r>
            <w:proofErr w:type="spellEnd"/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Сдача нормативов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Н.Р.,  Игнатова В.М.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F17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Тимофеев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Т.Ю,Игнатова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F17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15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Попова М.В., Пивкина Е.А.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93F" w:rsidRDefault="008F17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Игнатова В.М., </w:t>
            </w:r>
            <w:r w:rsidR="0003198B">
              <w:rPr>
                <w:rFonts w:ascii="Times New Roman" w:hAnsi="Times New Roman"/>
                <w:sz w:val="24"/>
                <w:szCs w:val="24"/>
                <w:lang w:eastAsia="en-US"/>
              </w:rPr>
              <w:t>Попова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D11409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F17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География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3198B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Нестерова М.А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>., Попова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F17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Пивкина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Е.А.,Попова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F17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3198B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Нестерова М.А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>., Попова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F17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Тимофеев Т.Ю., </w:t>
            </w:r>
            <w:r w:rsidR="0003198B">
              <w:rPr>
                <w:rFonts w:ascii="Times New Roman" w:hAnsi="Times New Roman"/>
                <w:sz w:val="24"/>
                <w:szCs w:val="24"/>
                <w:lang w:eastAsia="en-US"/>
              </w:rPr>
              <w:t>Попова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8F17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Алгебра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Попова М.В., Пивкина Е.А.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D11409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Геометрия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Попова М.В., Пивкина Е.А.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D11409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30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Русский язык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Халимоненко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D11409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22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Родной (русский) язык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Диктант с грамматическим заданием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D11409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24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Биология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3198B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Нестерова М.А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>., Попова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D11409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29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Коми  язык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Халимоненко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D11409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Литература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D11409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21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Родная (русская) литература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Итоговый проект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Халимоненко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Г.В.,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Кирушева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Е.П.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D11409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Физическая культура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Сдача нормативов/тестирование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Ракин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Н.Р., Игнатова В.М.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D11409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>Английский язык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Тимофеев </w:t>
            </w:r>
            <w:proofErr w:type="spellStart"/>
            <w:r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>Т.Ю,Игнатова</w:t>
            </w:r>
            <w:proofErr w:type="spellEnd"/>
            <w:r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ВМ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D11409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  <w:r w:rsidR="005F793F"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>Информатика и ИКТ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>Попова М.В., Пивкина Е.А.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5F793F" w:rsidRPr="001C6919" w:rsidRDefault="00D11409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5F793F"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>История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Игнатова В.М., </w:t>
            </w:r>
            <w:r w:rsidR="0003198B">
              <w:rPr>
                <w:rFonts w:ascii="Times New Roman" w:hAnsi="Times New Roman"/>
                <w:sz w:val="24"/>
                <w:szCs w:val="24"/>
                <w:lang w:eastAsia="en-US"/>
              </w:rPr>
              <w:t>Попова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D11409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</w:t>
            </w:r>
            <w:r w:rsidR="005F793F"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>Обществознание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Pr="001C6919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D11409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География 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03198B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Нестерова М.А</w:t>
            </w:r>
            <w:r w:rsidR="005F793F"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>., Попова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5E21D4" w:rsidRDefault="00D11409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18</w:t>
            </w:r>
            <w:r w:rsidR="005F793F" w:rsidRPr="005E21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>Физика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1C6919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C6919">
              <w:rPr>
                <w:rFonts w:ascii="Times New Roman" w:hAnsi="Times New Roman"/>
                <w:sz w:val="24"/>
                <w:szCs w:val="24"/>
                <w:lang w:eastAsia="en-US"/>
              </w:rPr>
              <w:t>Попова М.В., Пивкина Е.А.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5E21D4" w:rsidRDefault="00D11409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17 </w:t>
            </w:r>
            <w:r w:rsidR="005F793F" w:rsidRPr="005E21D4">
              <w:rPr>
                <w:rFonts w:ascii="Times New Roman" w:hAnsi="Times New Roman"/>
                <w:sz w:val="24"/>
                <w:szCs w:val="24"/>
                <w:lang w:eastAsia="en-US"/>
              </w:rPr>
              <w:t>апреля</w:t>
            </w:r>
          </w:p>
        </w:tc>
      </w:tr>
      <w:tr w:rsidR="005F793F" w:rsidTr="00973147">
        <w:tc>
          <w:tcPr>
            <w:tcW w:w="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793F" w:rsidRDefault="005F793F" w:rsidP="00973147">
            <w:pPr>
              <w:spacing w:after="0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Химия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03198B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Нестерова М.А</w:t>
            </w:r>
            <w:r w:rsidR="005F793F">
              <w:rPr>
                <w:rFonts w:ascii="Times New Roman" w:hAnsi="Times New Roman"/>
                <w:sz w:val="24"/>
                <w:szCs w:val="24"/>
                <w:lang w:eastAsia="en-US"/>
              </w:rPr>
              <w:t>., Попова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5E21D4" w:rsidRDefault="005F793F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5E21D4">
              <w:rPr>
                <w:rFonts w:ascii="Times New Roman" w:hAnsi="Times New Roman"/>
                <w:sz w:val="24"/>
                <w:szCs w:val="24"/>
                <w:lang w:eastAsia="en-US"/>
              </w:rPr>
              <w:t>15 апреля</w:t>
            </w:r>
          </w:p>
        </w:tc>
      </w:tr>
      <w:tr w:rsidR="005F793F" w:rsidTr="00973147"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ОБЖ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Комплексная контрольная работа</w:t>
            </w:r>
          </w:p>
        </w:tc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Default="005F793F" w:rsidP="0097314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Тимофеев Т.Ю., </w:t>
            </w:r>
            <w:r w:rsidR="0003198B">
              <w:rPr>
                <w:rFonts w:ascii="Times New Roman" w:hAnsi="Times New Roman"/>
                <w:sz w:val="24"/>
                <w:szCs w:val="24"/>
                <w:lang w:eastAsia="en-US"/>
              </w:rPr>
              <w:t>Попова М.В.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793F" w:rsidRPr="005E21D4" w:rsidRDefault="00136262" w:rsidP="00973147">
            <w:pPr>
              <w:spacing w:after="0" w:line="240" w:lineRule="auto"/>
              <w:ind w:right="-284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  <w:r w:rsidR="005F793F" w:rsidRPr="005E21D4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мая</w:t>
            </w:r>
          </w:p>
        </w:tc>
      </w:tr>
    </w:tbl>
    <w:p w:rsidR="005F793F" w:rsidRDefault="005F793F"/>
    <w:sectPr w:rsidR="005F793F" w:rsidSect="009A0FCD">
      <w:pgSz w:w="11906" w:h="16838"/>
      <w:pgMar w:top="28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FEE"/>
    <w:rsid w:val="0003198B"/>
    <w:rsid w:val="0006296A"/>
    <w:rsid w:val="00136262"/>
    <w:rsid w:val="001565D2"/>
    <w:rsid w:val="001E6E9E"/>
    <w:rsid w:val="00365016"/>
    <w:rsid w:val="005F793F"/>
    <w:rsid w:val="00707FEE"/>
    <w:rsid w:val="00884598"/>
    <w:rsid w:val="008F173F"/>
    <w:rsid w:val="00973147"/>
    <w:rsid w:val="009914AB"/>
    <w:rsid w:val="009A0FCD"/>
    <w:rsid w:val="00A206F1"/>
    <w:rsid w:val="00D11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C64726"/>
  <w15:chartTrackingRefBased/>
  <w15:docId w15:val="{3E6657DA-483D-4754-A885-E58C9DE9B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93F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4</Pages>
  <Words>1382</Words>
  <Characters>7879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2025-02-28T06:39:00Z</dcterms:created>
  <dcterms:modified xsi:type="dcterms:W3CDTF">2025-03-04T11:14:00Z</dcterms:modified>
</cp:coreProperties>
</file>